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4A0" w:rsidRDefault="005E64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781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2552"/>
        <w:gridCol w:w="7229"/>
      </w:tblGrid>
      <w:tr w:rsidR="005E64A0">
        <w:trPr>
          <w:trHeight w:val="1975"/>
        </w:trPr>
        <w:tc>
          <w:tcPr>
            <w:tcW w:w="2552" w:type="dxa"/>
          </w:tcPr>
          <w:p w:rsidR="005E64A0" w:rsidRDefault="003F0CBD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0" w:name="_gjdgxs"/>
            <w:bookmarkEnd w:id="0"/>
            <w:r>
              <w:rPr>
                <w:noProof/>
                <w:color w:val="000000"/>
                <w:lang w:val="en-US"/>
              </w:rPr>
              <w:drawing>
                <wp:inline distT="0" distB="0" distL="0" distR="0">
                  <wp:extent cx="1476375" cy="962025"/>
                  <wp:effectExtent l="0" t="0" r="0" b="0"/>
                  <wp:docPr id="1" name="image1.png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ГРБОВИ ЗА МЕМОРАНДУМ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5E64A0" w:rsidRDefault="005E64A0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:rsidR="005E64A0" w:rsidRDefault="005E64A0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:rsidR="005E64A0" w:rsidRDefault="003F0CBD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Република Сербия</w:t>
            </w:r>
          </w:p>
          <w:p w:rsidR="005E64A0" w:rsidRDefault="003F0CB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Автономна покраїна Войводина</w:t>
            </w:r>
          </w:p>
          <w:p w:rsidR="005E64A0" w:rsidRDefault="005E64A0">
            <w:pPr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</w:p>
          <w:p w:rsidR="005E64A0" w:rsidRDefault="003F0CBD">
            <w:pPr>
              <w:spacing w:line="204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</w:rPr>
              <w:t xml:space="preserve">Покраїнски секретарият за образованє, предписаня, </w:t>
            </w:r>
            <w:r>
              <w:rPr>
                <w:rFonts w:ascii="Calibri" w:hAnsi="Calibri"/>
                <w:b/>
              </w:rPr>
              <w:br/>
              <w:t>управу и национални меншини – национални заєднїци</w:t>
            </w:r>
          </w:p>
          <w:p w:rsidR="005E64A0" w:rsidRDefault="005E64A0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  <w:p w:rsidR="005E64A0" w:rsidRDefault="003F0CBD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Булевар Михайла Пупина 16, 21000 Нови Сад</w:t>
            </w:r>
          </w:p>
          <w:p w:rsidR="005E64A0" w:rsidRDefault="003F0CBD" w:rsidP="003F0CBD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Тел.: +381 21 487 4452</w:t>
            </w:r>
          </w:p>
          <w:p w:rsidR="005E64A0" w:rsidRDefault="003F0CBD">
            <w:pPr>
              <w:spacing w:after="2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Ounz@vojvodinа.gov.rs </w:t>
            </w:r>
          </w:p>
        </w:tc>
      </w:tr>
    </w:tbl>
    <w:p w:rsidR="005E64A0" w:rsidRDefault="003F0CBD">
      <w:pPr>
        <w:spacing w:before="240" w:after="12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ПРИЯВА НА КОНКУРС </w:t>
      </w:r>
    </w:p>
    <w:p w:rsidR="005E64A0" w:rsidRDefault="003F0CBD">
      <w:pPr>
        <w:jc w:val="center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ЗА ФИНАНСОВАНЄ И СОФИНАНСОВАНЄ </w:t>
      </w:r>
      <w:r w:rsidR="00A50A0B">
        <w:rPr>
          <w:rFonts w:ascii="Calibri" w:eastAsia="Calibri" w:hAnsi="Calibri" w:cs="Calibri"/>
          <w:b/>
          <w:sz w:val="22"/>
          <w:szCs w:val="22"/>
          <w:lang w:val="sr-Cyrl-RS"/>
        </w:rPr>
        <w:t>МОДЕРНИЗАЦИ</w:t>
      </w:r>
      <w:r w:rsidR="00A50A0B">
        <w:rPr>
          <w:rFonts w:ascii="Calibri" w:eastAsia="Calibri" w:hAnsi="Calibri" w:cs="Calibri"/>
          <w:b/>
          <w:sz w:val="22"/>
          <w:szCs w:val="22"/>
          <w:lang w:val="en-US"/>
        </w:rPr>
        <w:t>Ї</w:t>
      </w:r>
      <w:r w:rsidR="00A50A0B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ИФРАСТРУКТУРИ – НАБАВКИ ОПРЕМИ ЗА УСТАНОВИ ОСНОВНОГО И ШТРЕДНЬОГО ОБРАЗОВАНЯ И ВОСПИТАНЯ НА ТЕРИТОРИЇ AВТОНОМНЕЙ ПОКРАЇНИ ВОЙВОДИНИ У 2025.</w:t>
      </w:r>
      <w:r>
        <w:rPr>
          <w:rFonts w:ascii="Calibri" w:hAnsi="Calibri"/>
          <w:b/>
          <w:color w:val="000000" w:themeColor="text1"/>
          <w:sz w:val="22"/>
          <w:szCs w:val="22"/>
        </w:rPr>
        <w:t xml:space="preserve"> РОКУ</w:t>
      </w:r>
    </w:p>
    <w:p w:rsidR="00B64FB9" w:rsidRDefault="00B64FB9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14"/>
        <w:gridCol w:w="3332"/>
        <w:gridCol w:w="5883"/>
      </w:tblGrid>
      <w:tr w:rsidR="005E64A0" w:rsidTr="003F0CBD">
        <w:trPr>
          <w:trHeight w:val="339"/>
        </w:trPr>
        <w:tc>
          <w:tcPr>
            <w:tcW w:w="215" w:type="pct"/>
            <w:shd w:val="clear" w:color="auto" w:fill="D9D9D9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</w:t>
            </w:r>
          </w:p>
        </w:tc>
        <w:tc>
          <w:tcPr>
            <w:tcW w:w="4785" w:type="pct"/>
            <w:gridSpan w:val="2"/>
            <w:shd w:val="clear" w:color="auto" w:fill="D9D9D9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ПОДАТКИ О ПОДНОШИТЕЛЬОВИ ПРИЯВИ</w:t>
            </w:r>
          </w:p>
        </w:tc>
      </w:tr>
      <w:tr w:rsidR="005E64A0" w:rsidTr="003F0CBD">
        <w:trPr>
          <w:trHeight w:val="716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Назва установи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64A0" w:rsidTr="003F0CBD">
        <w:trPr>
          <w:trHeight w:val="514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Default="003F0C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Поштанске число и шедзиско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64A0" w:rsidTr="003F0CBD">
        <w:trPr>
          <w:trHeight w:val="536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Default="003F0C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Адреса (Улїца и число)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64A0" w:rsidTr="003F0CBD">
        <w:trPr>
          <w:trHeight w:val="530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Default="00B64FB9" w:rsidP="00B64FB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Число телефона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64A0" w:rsidTr="003F0CBD">
        <w:trPr>
          <w:trHeight w:val="524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Default="003F0C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Е-mail адреса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64A0" w:rsidTr="003F0CBD">
        <w:trPr>
          <w:trHeight w:val="524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Default="003F0C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Одвичательна особа установи (директор) 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64A0" w:rsidTr="003F0CBD">
        <w:trPr>
          <w:trHeight w:val="664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Pr="00B64FB9" w:rsidRDefault="003F0CBD" w:rsidP="00B64FB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Число рахунку и поволанка на число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64A0" w:rsidTr="003F0CBD">
        <w:trPr>
          <w:trHeight w:val="418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Default="003F0C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Порцийне идентификацийне число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Default="005E64A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64A0" w:rsidTr="003F0CBD">
        <w:trPr>
          <w:trHeight w:val="431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Default="003F0C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Матичне число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Default="005E64A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5E64A0" w:rsidRDefault="005E64A0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1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0"/>
        <w:gridCol w:w="3251"/>
        <w:gridCol w:w="5918"/>
      </w:tblGrid>
      <w:tr w:rsidR="005E64A0" w:rsidTr="003F0CBD">
        <w:trPr>
          <w:cantSplit/>
          <w:trHeight w:val="394"/>
          <w:jc w:val="center"/>
        </w:trPr>
        <w:tc>
          <w:tcPr>
            <w:tcW w:w="239" w:type="pct"/>
            <w:shd w:val="clear" w:color="auto" w:fill="D9D9D9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</w:t>
            </w:r>
          </w:p>
        </w:tc>
        <w:tc>
          <w:tcPr>
            <w:tcW w:w="4761" w:type="pct"/>
            <w:gridSpan w:val="2"/>
            <w:shd w:val="clear" w:color="auto" w:fill="D9D9D9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ОБЩИ ПОДАТКИ О НАБАВКИ ОПРЕМИ</w:t>
            </w:r>
          </w:p>
        </w:tc>
      </w:tr>
      <w:tr w:rsidR="005E64A0" w:rsidTr="003F0CBD">
        <w:trPr>
          <w:trHeight w:val="820"/>
          <w:jc w:val="center"/>
        </w:trPr>
        <w:tc>
          <w:tcPr>
            <w:tcW w:w="1927" w:type="pct"/>
            <w:gridSpan w:val="2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Одвичательна особа за набавку опреми (мено и презвиско,</w:t>
            </w:r>
            <w:r w:rsidR="00A50A0B">
              <w:rPr>
                <w:rFonts w:ascii="Calibri" w:hAnsi="Calibri"/>
                <w:sz w:val="22"/>
                <w:szCs w:val="22"/>
              </w:rPr>
              <w:t xml:space="preserve"> адреса, контакт телефон, имейл</w:t>
            </w:r>
            <w:r>
              <w:rPr>
                <w:rFonts w:ascii="Calibri" w:hAnsi="Calibri"/>
                <w:sz w:val="22"/>
                <w:szCs w:val="22"/>
              </w:rPr>
              <w:t xml:space="preserve"> адреса)</w:t>
            </w:r>
          </w:p>
        </w:tc>
        <w:tc>
          <w:tcPr>
            <w:tcW w:w="3073" w:type="pct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64A0" w:rsidTr="003F0CBD">
        <w:trPr>
          <w:trHeight w:val="1066"/>
          <w:jc w:val="center"/>
        </w:trPr>
        <w:tc>
          <w:tcPr>
            <w:tcW w:w="1927" w:type="pct"/>
            <w:gridSpan w:val="2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Назва опреми</w:t>
            </w:r>
          </w:p>
        </w:tc>
        <w:tc>
          <w:tcPr>
            <w:tcW w:w="3073" w:type="pct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64A0" w:rsidTr="003F0CBD">
        <w:trPr>
          <w:trHeight w:val="1547"/>
          <w:jc w:val="center"/>
        </w:trPr>
        <w:tc>
          <w:tcPr>
            <w:tcW w:w="1927" w:type="pct"/>
            <w:gridSpan w:val="2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Опис, значносц и наменка опреми хтору ше набавя </w:t>
            </w:r>
          </w:p>
        </w:tc>
        <w:tc>
          <w:tcPr>
            <w:tcW w:w="3073" w:type="pct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64A0" w:rsidTr="003F0CBD">
        <w:trPr>
          <w:trHeight w:val="1547"/>
          <w:jc w:val="center"/>
        </w:trPr>
        <w:tc>
          <w:tcPr>
            <w:tcW w:w="1927" w:type="pct"/>
            <w:gridSpan w:val="2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Вкупна сума средствох яка потребна за набавку опреми </w:t>
            </w:r>
            <w:r>
              <w:rPr>
                <w:rFonts w:ascii="Calibri" w:hAnsi="Calibri"/>
                <w:b/>
                <w:sz w:val="22"/>
                <w:szCs w:val="22"/>
              </w:rPr>
              <w:t>(виражена з пдв)</w:t>
            </w:r>
          </w:p>
        </w:tc>
        <w:tc>
          <w:tcPr>
            <w:tcW w:w="3073" w:type="pct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64A0" w:rsidTr="003F0CBD">
        <w:trPr>
          <w:trHeight w:val="820"/>
          <w:jc w:val="center"/>
        </w:trPr>
        <w:tc>
          <w:tcPr>
            <w:tcW w:w="1927" w:type="pct"/>
            <w:gridSpan w:val="2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Сума средствох за набавку опреми хтору ше вимага од Покраїнского секретарияту за образованє, предписаня, управу и национални меншини – национални заєднїци </w:t>
            </w:r>
            <w:r>
              <w:rPr>
                <w:rFonts w:ascii="Calibri" w:hAnsi="Calibri"/>
                <w:b/>
                <w:sz w:val="22"/>
                <w:szCs w:val="22"/>
              </w:rPr>
              <w:t>(виражена з пдв)</w:t>
            </w:r>
          </w:p>
        </w:tc>
        <w:tc>
          <w:tcPr>
            <w:tcW w:w="3073" w:type="pct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64A0" w:rsidTr="003F0CBD">
        <w:trPr>
          <w:trHeight w:val="820"/>
          <w:jc w:val="center"/>
        </w:trPr>
        <w:tc>
          <w:tcPr>
            <w:tcW w:w="1927" w:type="pct"/>
            <w:gridSpan w:val="2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Сума средствох за набавку опреми з других жридлох финансованя </w:t>
            </w:r>
            <w:r>
              <w:rPr>
                <w:rFonts w:ascii="Calibri" w:hAnsi="Calibri"/>
                <w:b/>
                <w:sz w:val="22"/>
                <w:szCs w:val="22"/>
              </w:rPr>
              <w:t>(виражена з пдв)</w:t>
            </w:r>
          </w:p>
        </w:tc>
        <w:tc>
          <w:tcPr>
            <w:tcW w:w="3073" w:type="pct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64A0" w:rsidTr="003F0CBD">
        <w:trPr>
          <w:trHeight w:val="820"/>
          <w:jc w:val="center"/>
        </w:trPr>
        <w:tc>
          <w:tcPr>
            <w:tcW w:w="1927" w:type="pct"/>
            <w:gridSpan w:val="2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Период набавки опреми</w:t>
            </w:r>
          </w:p>
        </w:tc>
        <w:tc>
          <w:tcPr>
            <w:tcW w:w="3073" w:type="pct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81D01" w:rsidTr="003F0CBD">
        <w:trPr>
          <w:trHeight w:val="573"/>
          <w:jc w:val="center"/>
        </w:trPr>
        <w:tc>
          <w:tcPr>
            <w:tcW w:w="1927" w:type="pct"/>
            <w:gridSpan w:val="2"/>
            <w:vAlign w:val="center"/>
          </w:tcPr>
          <w:p w:rsidR="00581D01" w:rsidRDefault="00581D0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Вкупне число дзецох/школярох установи</w:t>
            </w:r>
          </w:p>
        </w:tc>
        <w:tc>
          <w:tcPr>
            <w:tcW w:w="3073" w:type="pct"/>
            <w:vAlign w:val="center"/>
          </w:tcPr>
          <w:p w:rsidR="00581D01" w:rsidRDefault="00581D0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81D01" w:rsidTr="003F0CBD">
        <w:trPr>
          <w:trHeight w:val="573"/>
          <w:jc w:val="center"/>
        </w:trPr>
        <w:tc>
          <w:tcPr>
            <w:tcW w:w="1927" w:type="pct"/>
            <w:gridSpan w:val="2"/>
            <w:vAlign w:val="center"/>
          </w:tcPr>
          <w:p w:rsidR="00581D01" w:rsidRPr="00581D01" w:rsidRDefault="00581D0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Вкупне число дзецох/школярох хасновательох набавеней опреми</w:t>
            </w:r>
          </w:p>
        </w:tc>
        <w:tc>
          <w:tcPr>
            <w:tcW w:w="3073" w:type="pct"/>
            <w:vAlign w:val="center"/>
          </w:tcPr>
          <w:p w:rsidR="00581D01" w:rsidRDefault="00581D0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5E64A0" w:rsidRDefault="005E64A0">
      <w:pPr>
        <w:rPr>
          <w:rFonts w:ascii="Calibri" w:eastAsia="Calibri" w:hAnsi="Calibri" w:cs="Calibri"/>
          <w:sz w:val="8"/>
          <w:szCs w:val="8"/>
        </w:rPr>
      </w:pPr>
    </w:p>
    <w:p w:rsidR="005E64A0" w:rsidRDefault="005E64A0">
      <w:pPr>
        <w:rPr>
          <w:rFonts w:ascii="Calibri" w:eastAsia="Calibri" w:hAnsi="Calibri" w:cs="Calibri"/>
          <w:sz w:val="8"/>
          <w:szCs w:val="8"/>
        </w:rPr>
      </w:pPr>
    </w:p>
    <w:tbl>
      <w:tblPr>
        <w:tblStyle w:val="a2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87"/>
        <w:gridCol w:w="968"/>
        <w:gridCol w:w="6561"/>
        <w:gridCol w:w="1565"/>
        <w:gridCol w:w="48"/>
      </w:tblGrid>
      <w:tr w:rsidR="005E64A0" w:rsidTr="003F0CBD">
        <w:trPr>
          <w:gridAfter w:val="1"/>
          <w:wAfter w:w="40" w:type="pct"/>
          <w:cantSplit/>
          <w:trHeight w:val="394"/>
          <w:jc w:val="center"/>
        </w:trPr>
        <w:tc>
          <w:tcPr>
            <w:tcW w:w="237" w:type="pct"/>
            <w:shd w:val="clear" w:color="auto" w:fill="D9D9D9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III</w:t>
            </w:r>
          </w:p>
        </w:tc>
        <w:tc>
          <w:tcPr>
            <w:tcW w:w="4723" w:type="pct"/>
            <w:gridSpan w:val="3"/>
            <w:shd w:val="clear" w:color="auto" w:fill="D9D9D9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ПЛАНОВАНИ РОЗХОДИ </w:t>
            </w: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Pr="003F0CBD" w:rsidRDefault="003F0CBD" w:rsidP="003F0CBD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Порядкове число/Число приоритету</w:t>
            </w: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5E64A0" w:rsidRDefault="003F0CBD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Назва опреми</w:t>
            </w: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3F0CBD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Сума у динарох</w:t>
            </w: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Tr="003F0CBD">
        <w:trPr>
          <w:trHeight w:val="255"/>
          <w:jc w:val="center"/>
        </w:trPr>
        <w:tc>
          <w:tcPr>
            <w:tcW w:w="4132" w:type="pct"/>
            <w:gridSpan w:val="3"/>
            <w:shd w:val="clear" w:color="auto" w:fill="auto"/>
          </w:tcPr>
          <w:p w:rsidR="005E64A0" w:rsidRDefault="003F0CBD">
            <w:pPr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ВКУПНИ РОЗХОДИ:</w:t>
            </w: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F0CBD" w:rsidRDefault="003F0CBD">
      <w:pPr>
        <w:widowControl w:val="0"/>
        <w:ind w:left="1361" w:hanging="1361"/>
        <w:rPr>
          <w:rFonts w:ascii="Calibri" w:eastAsia="Calibri" w:hAnsi="Calibri" w:cs="Calibri"/>
          <w:sz w:val="20"/>
          <w:szCs w:val="20"/>
        </w:rPr>
      </w:pPr>
    </w:p>
    <w:p w:rsidR="003F0CBD" w:rsidRPr="003F0CBD" w:rsidRDefault="003F0CBD" w:rsidP="003F0CBD">
      <w:pPr>
        <w:widowControl w:val="0"/>
        <w:spacing w:before="120"/>
        <w:ind w:left="1361" w:hanging="1503"/>
        <w:outlineLvl w:val="0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  <w:u w:val="single"/>
        </w:rPr>
        <w:t>У таблїчки порядкове число означує и число приоритету.</w:t>
      </w:r>
    </w:p>
    <w:p w:rsidR="003F0CBD" w:rsidRDefault="003F0CBD">
      <w:pPr>
        <w:rPr>
          <w:rFonts w:ascii="Calibri" w:eastAsia="Calibri" w:hAnsi="Calibri" w:cs="Calibri"/>
          <w:sz w:val="20"/>
          <w:szCs w:val="20"/>
        </w:rPr>
      </w:pPr>
      <w:r>
        <w:br w:type="page"/>
      </w:r>
    </w:p>
    <w:p w:rsidR="005E64A0" w:rsidRDefault="005E64A0">
      <w:pPr>
        <w:widowControl w:val="0"/>
        <w:ind w:left="1361" w:hanging="1361"/>
        <w:rPr>
          <w:rFonts w:ascii="Calibri" w:eastAsia="Calibri" w:hAnsi="Calibri" w:cs="Calibri"/>
          <w:sz w:val="20"/>
          <w:szCs w:val="20"/>
        </w:rPr>
      </w:pPr>
    </w:p>
    <w:tbl>
      <w:tblPr>
        <w:tblStyle w:val="a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9"/>
        <w:gridCol w:w="8970"/>
      </w:tblGrid>
      <w:tr w:rsidR="005E64A0" w:rsidTr="003F0CBD">
        <w:trPr>
          <w:trHeight w:val="375"/>
        </w:trPr>
        <w:tc>
          <w:tcPr>
            <w:tcW w:w="342" w:type="pct"/>
            <w:shd w:val="clear" w:color="auto" w:fill="D9D9D9"/>
            <w:vAlign w:val="center"/>
          </w:tcPr>
          <w:p w:rsidR="005E64A0" w:rsidRDefault="003F0CB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IV</w:t>
            </w:r>
          </w:p>
        </w:tc>
        <w:tc>
          <w:tcPr>
            <w:tcW w:w="4658" w:type="pct"/>
            <w:shd w:val="clear" w:color="auto" w:fill="D9D9D9"/>
            <w:vAlign w:val="center"/>
          </w:tcPr>
          <w:p w:rsidR="005E64A0" w:rsidRDefault="003F0CB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ВИЯВА</w:t>
            </w:r>
          </w:p>
        </w:tc>
      </w:tr>
    </w:tbl>
    <w:p w:rsidR="005E64A0" w:rsidRDefault="003F0CBD">
      <w:pPr>
        <w:tabs>
          <w:tab w:val="left" w:pos="1455"/>
        </w:tabs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О ПРИЛАПЙОВАНЮ ОБОВЯЗКИ УСТАНОВИ У СЛУЧАЮ ЖЕ ПОКРАЇНСКИ СЕКРЕТАРИЯТ ФИНАНСИЄР/СОФИНАНСИЄР НАБАВКИ ОПРЕМИ </w:t>
      </w:r>
    </w:p>
    <w:p w:rsidR="005E64A0" w:rsidRDefault="003F0CBD">
      <w:pPr>
        <w:tabs>
          <w:tab w:val="left" w:pos="1455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Одвичательна особа у установи дава вияву:   </w:t>
      </w:r>
    </w:p>
    <w:p w:rsidR="005E64A0" w:rsidRPr="0094776D" w:rsidRDefault="003F0CBD" w:rsidP="0094776D">
      <w:pPr>
        <w:numPr>
          <w:ilvl w:val="0"/>
          <w:numId w:val="1"/>
        </w:numPr>
        <w:tabs>
          <w:tab w:val="left" w:pos="1455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же набавку реализує у складзе з одредбами Закона о явних набавкох («Службени глашнїк РС» 91/2019 и 92/23);</w:t>
      </w:r>
    </w:p>
    <w:p w:rsidR="005E64A0" w:rsidRPr="0094776D" w:rsidRDefault="003F0CBD">
      <w:pPr>
        <w:numPr>
          <w:ilvl w:val="0"/>
          <w:numId w:val="1"/>
        </w:numPr>
        <w:tabs>
          <w:tab w:val="left" w:pos="1455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же наменково и законїто потроши додзелєни средства; </w:t>
      </w:r>
    </w:p>
    <w:p w:rsidR="005E64A0" w:rsidRPr="0094776D" w:rsidRDefault="003F0CBD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же поднєше звит о хаснованю средствох, найпознєйше у чаше 15 дньох од термину яки утвердзени за реализацию наменки, за яку средства прияти з припадаюцу документацию хтору оверели одвичательни особи;</w:t>
      </w:r>
    </w:p>
    <w:p w:rsidR="005E64A0" w:rsidRPr="0094776D" w:rsidRDefault="003F0CBD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же информує явносц о тим же набавку опреми финансовал/софинансовал Покраїнски секретарият за образованє, предписаня, управу и национални меншини – национални заєднїци. </w:t>
      </w:r>
    </w:p>
    <w:p w:rsidR="005E64A0" w:rsidRPr="0094776D" w:rsidRDefault="005E64A0">
      <w:pPr>
        <w:tabs>
          <w:tab w:val="left" w:pos="1455"/>
        </w:tabs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5E64A0" w:rsidRPr="0094776D" w:rsidRDefault="005E64A0">
      <w:pPr>
        <w:tabs>
          <w:tab w:val="left" w:pos="1455"/>
        </w:tabs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5E64A0" w:rsidRPr="0094776D" w:rsidRDefault="005E64A0">
      <w:pPr>
        <w:tabs>
          <w:tab w:val="left" w:pos="1455"/>
        </w:tabs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5"/>
        <w:tblW w:w="8856" w:type="dxa"/>
        <w:jc w:val="center"/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5E64A0" w:rsidRPr="0094776D">
        <w:trPr>
          <w:jc w:val="center"/>
        </w:trPr>
        <w:tc>
          <w:tcPr>
            <w:tcW w:w="2952" w:type="dxa"/>
            <w:tcBorders>
              <w:top w:val="single" w:sz="4" w:space="0" w:color="000000"/>
            </w:tcBorders>
            <w:shd w:val="clear" w:color="auto" w:fill="auto"/>
          </w:tcPr>
          <w:p w:rsidR="005E64A0" w:rsidRPr="0094776D" w:rsidRDefault="003F0CBD">
            <w:pPr>
              <w:tabs>
                <w:tab w:val="left" w:pos="1455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Датум</w:t>
            </w:r>
          </w:p>
        </w:tc>
        <w:tc>
          <w:tcPr>
            <w:tcW w:w="2952" w:type="dxa"/>
            <w:shd w:val="clear" w:color="auto" w:fill="auto"/>
          </w:tcPr>
          <w:p w:rsidR="005E64A0" w:rsidRPr="0094776D" w:rsidRDefault="003F0CBD">
            <w:pPr>
              <w:tabs>
                <w:tab w:val="left" w:pos="1455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000000"/>
            </w:tcBorders>
            <w:shd w:val="clear" w:color="auto" w:fill="auto"/>
          </w:tcPr>
          <w:p w:rsidR="005E64A0" w:rsidRPr="0094776D" w:rsidRDefault="003F0CBD">
            <w:pPr>
              <w:tabs>
                <w:tab w:val="left" w:pos="1455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Одвичательна особа</w:t>
            </w:r>
          </w:p>
        </w:tc>
      </w:tr>
    </w:tbl>
    <w:p w:rsidR="005E64A0" w:rsidRPr="0094776D" w:rsidRDefault="005E64A0">
      <w:pPr>
        <w:tabs>
          <w:tab w:val="left" w:pos="2220"/>
        </w:tabs>
        <w:spacing w:before="240" w:after="120"/>
        <w:rPr>
          <w:rFonts w:ascii="Calibri" w:eastAsia="Calibri" w:hAnsi="Calibri" w:cs="Calibri"/>
          <w:sz w:val="16"/>
          <w:szCs w:val="16"/>
        </w:rPr>
      </w:pPr>
    </w:p>
    <w:tbl>
      <w:tblPr>
        <w:tblStyle w:val="a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9"/>
        <w:gridCol w:w="8970"/>
      </w:tblGrid>
      <w:tr w:rsidR="005E64A0" w:rsidRPr="0054508A" w:rsidTr="003F0CBD">
        <w:trPr>
          <w:trHeight w:val="375"/>
        </w:trPr>
        <w:tc>
          <w:tcPr>
            <w:tcW w:w="342" w:type="pct"/>
            <w:shd w:val="clear" w:color="auto" w:fill="D9D9D9"/>
            <w:vAlign w:val="center"/>
          </w:tcPr>
          <w:p w:rsidR="005E64A0" w:rsidRPr="0054508A" w:rsidRDefault="003F0CB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</w:t>
            </w:r>
          </w:p>
        </w:tc>
        <w:tc>
          <w:tcPr>
            <w:tcW w:w="4658" w:type="pct"/>
            <w:shd w:val="clear" w:color="auto" w:fill="D9D9D9"/>
            <w:vAlign w:val="center"/>
          </w:tcPr>
          <w:p w:rsidR="005E64A0" w:rsidRPr="0054508A" w:rsidRDefault="003F0CB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ПРИЛОГИ:</w:t>
            </w:r>
          </w:p>
        </w:tc>
      </w:tr>
    </w:tbl>
    <w:p w:rsidR="005E64A0" w:rsidRPr="0054508A" w:rsidRDefault="003F0CBD">
      <w:pPr>
        <w:numPr>
          <w:ilvl w:val="0"/>
          <w:numId w:val="2"/>
        </w:numPr>
        <w:jc w:val="both"/>
      </w:pPr>
      <w:r>
        <w:rPr>
          <w:rFonts w:ascii="Calibri" w:hAnsi="Calibri"/>
          <w:sz w:val="22"/>
          <w:szCs w:val="22"/>
        </w:rPr>
        <w:t>НЄВЯЗАНЕ ПОНУКНУЦЕ – ПРЕДРАХУНОК ЗА НАБАВКУ ОПРЕМИ (ХТОРА НЄ ШМЕ БУЦ СТАРША ОД ДАТУМУ РОЗПИСОВАНЯ КОНКУРСУ)</w:t>
      </w:r>
      <w:r w:rsidR="00E56BF0">
        <w:rPr>
          <w:rFonts w:ascii="Calibri" w:hAnsi="Calibri"/>
          <w:sz w:val="22"/>
          <w:szCs w:val="22"/>
        </w:rPr>
        <w:t>;</w:t>
      </w:r>
    </w:p>
    <w:p w:rsidR="005E64A0" w:rsidRPr="0094776D" w:rsidRDefault="003F0CBD">
      <w:pPr>
        <w:numPr>
          <w:ilvl w:val="0"/>
          <w:numId w:val="2"/>
        </w:numPr>
        <w:jc w:val="both"/>
      </w:pPr>
      <w:r>
        <w:rPr>
          <w:rFonts w:ascii="Calibri" w:hAnsi="Calibri"/>
          <w:sz w:val="22"/>
          <w:szCs w:val="22"/>
        </w:rPr>
        <w:t>У СЛУЧАЮ СОФИНАНСОВАНЯ ДОРУЧИЦ ДОКАЗ О ОБЕЗПЕЧЕНИХ СРЕДСТВОХ ЗА СОФИНАНСОВАНЄ НАБАВКИ ОПРЕМИ (КОНТРАКТ, РИШЕНЄ, ВИВОД З БУДЖЕТУ ЄДИНКИ ЛОКАЛНЕЙ САМОУПРАВИ, ФИНАНСИЙНОГО ПЛАНУ УСТАНОВИ АБО ПОДОБНЕ) ВЄДНО ЗОЗ ШОРОВО ПОДПИСАНУ И ПЕЧАЦОВАНУ ВИЯВУ ОДВИЧАТЕЛЬНЕЙ ОСОБИ УСТАНОВИ/ЄДИНКИ ЛОКАЛНЕЙ САМОУПРАВИ О УЧАСЦИ У СОФИНАНСОВАНЮ НАБАВКИ ПРЕДМЕТНЕЙ ОПРЕМИ (ВИЯВУ ДОРУЧИЦ У ШЛЄБОДНЕЙ ФОРМИ)</w:t>
      </w:r>
      <w:r w:rsidR="00E56BF0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:rsidR="005E64A0" w:rsidRDefault="005E64A0">
      <w:pPr>
        <w:ind w:left="540"/>
        <w:jc w:val="both"/>
        <w:rPr>
          <w:rFonts w:ascii="Calibri" w:eastAsia="Calibri" w:hAnsi="Calibri" w:cs="Calibri"/>
          <w:sz w:val="22"/>
          <w:szCs w:val="22"/>
        </w:rPr>
      </w:pPr>
    </w:p>
    <w:sectPr w:rsidR="005E64A0">
      <w:pgSz w:w="11907" w:h="16840"/>
      <w:pgMar w:top="709" w:right="1134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5B0"/>
    <w:multiLevelType w:val="multilevel"/>
    <w:tmpl w:val="140ED3A6"/>
    <w:lvl w:ilvl="0">
      <w:start w:val="1"/>
      <w:numFmt w:val="decimal"/>
      <w:lvlText w:val="%1."/>
      <w:lvlJc w:val="left"/>
      <w:pPr>
        <w:ind w:left="54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0E972F0"/>
    <w:multiLevelType w:val="multilevel"/>
    <w:tmpl w:val="7BBE9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A0"/>
    <w:rsid w:val="003F0CBD"/>
    <w:rsid w:val="0054508A"/>
    <w:rsid w:val="00581D01"/>
    <w:rsid w:val="005E64A0"/>
    <w:rsid w:val="0094776D"/>
    <w:rsid w:val="00A50A0B"/>
    <w:rsid w:val="00AE7EA3"/>
    <w:rsid w:val="00B64FB9"/>
    <w:rsid w:val="00CA3BA9"/>
    <w:rsid w:val="00E5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3EE38"/>
  <w15:docId w15:val="{65CEF453-69FD-48B9-886E-DB22762B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Jovanic</dc:creator>
  <cp:lastModifiedBy>Natasa Perkovic</cp:lastModifiedBy>
  <cp:revision>10</cp:revision>
  <dcterms:created xsi:type="dcterms:W3CDTF">2025-01-30T10:07:00Z</dcterms:created>
  <dcterms:modified xsi:type="dcterms:W3CDTF">2025-07-31T11:59:00Z</dcterms:modified>
</cp:coreProperties>
</file>